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4C325C" w14:textId="77777777" w:rsidR="002854DB" w:rsidRDefault="002854DB" w:rsidP="002854DB">
      <w:pPr>
        <w:tabs>
          <w:tab w:val="left" w:pos="5245"/>
        </w:tabs>
        <w:jc w:val="right"/>
        <w:rPr>
          <w:rFonts w:ascii="Times New Roman" w:hAnsi="Times New Roman"/>
          <w:b/>
          <w:bCs/>
          <w:sz w:val="32"/>
          <w:szCs w:val="32"/>
        </w:rPr>
      </w:pPr>
      <w:r w:rsidRPr="00896C33">
        <w:rPr>
          <w:rFonts w:ascii="Times New Roman" w:hAnsi="Times New Roman"/>
          <w:b/>
          <w:bCs/>
          <w:sz w:val="32"/>
          <w:szCs w:val="32"/>
        </w:rPr>
        <w:t>Тимчасово виконуюч</w:t>
      </w:r>
      <w:r>
        <w:rPr>
          <w:rFonts w:ascii="Times New Roman" w:hAnsi="Times New Roman"/>
          <w:b/>
          <w:bCs/>
          <w:sz w:val="32"/>
          <w:szCs w:val="32"/>
        </w:rPr>
        <w:t>ому</w:t>
      </w:r>
    </w:p>
    <w:p w14:paraId="2034DFB2" w14:textId="77777777" w:rsidR="002854DB" w:rsidRDefault="002854DB" w:rsidP="002854DB">
      <w:pPr>
        <w:tabs>
          <w:tab w:val="left" w:pos="5245"/>
        </w:tabs>
        <w:jc w:val="right"/>
        <w:rPr>
          <w:rFonts w:ascii="Times New Roman" w:hAnsi="Times New Roman"/>
          <w:b/>
          <w:bCs/>
          <w:sz w:val="32"/>
          <w:szCs w:val="32"/>
        </w:rPr>
      </w:pPr>
      <w:r w:rsidRPr="00896C33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896C33">
        <w:rPr>
          <w:rFonts w:ascii="Times New Roman" w:hAnsi="Times New Roman"/>
          <w:b/>
          <w:bCs/>
          <w:sz w:val="32"/>
          <w:szCs w:val="32"/>
        </w:rPr>
        <w:t>обовʼязки</w:t>
      </w:r>
      <w:proofErr w:type="spellEnd"/>
      <w:r w:rsidRPr="00896C33">
        <w:rPr>
          <w:rFonts w:ascii="Times New Roman" w:hAnsi="Times New Roman"/>
          <w:b/>
          <w:bCs/>
          <w:sz w:val="32"/>
          <w:szCs w:val="32"/>
        </w:rPr>
        <w:t xml:space="preserve"> директора</w:t>
      </w:r>
    </w:p>
    <w:p w14:paraId="27767533" w14:textId="77777777" w:rsidR="002854DB" w:rsidRDefault="002854DB" w:rsidP="002854DB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  <w:lang w:eastAsia="uk-UA"/>
        </w:rPr>
      </w:pPr>
      <w:r>
        <w:rPr>
          <w:rFonts w:ascii="Times New Roman" w:hAnsi="Times New Roman"/>
          <w:b/>
          <w:bCs/>
          <w:sz w:val="32"/>
          <w:szCs w:val="32"/>
        </w:rPr>
        <w:t>ТОВ ФК «А-ФІНАНС»</w:t>
      </w:r>
    </w:p>
    <w:p w14:paraId="078D83FB" w14:textId="067AEE96" w:rsidR="00FA0CAF" w:rsidRDefault="002854DB" w:rsidP="002854DB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Соломатіну С.С.</w:t>
      </w:r>
    </w:p>
    <w:p w14:paraId="5B0CF7C5" w14:textId="77777777" w:rsidR="00FA0CAF" w:rsidRDefault="00FA0CAF" w:rsidP="00FA0CAF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1B8A1444" w14:textId="77777777" w:rsidR="00FA0CAF" w:rsidRDefault="00FA0CAF" w:rsidP="00FA0CAF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</w:t>
      </w:r>
    </w:p>
    <w:p w14:paraId="1B38240F" w14:textId="77777777" w:rsidR="00FA0CAF" w:rsidRDefault="00FA0CAF" w:rsidP="00FA0CAF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(ПІБ Клієнта)</w:t>
      </w:r>
    </w:p>
    <w:p w14:paraId="251C22E2" w14:textId="77777777" w:rsidR="00C526C4" w:rsidRPr="00491464" w:rsidRDefault="00C526C4" w:rsidP="00C526C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3730E32" w14:textId="77777777" w:rsidR="00C526C4" w:rsidRPr="00491464" w:rsidRDefault="00C526C4" w:rsidP="00C526C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AE848BA" w14:textId="0C7BF129" w:rsidR="00491464" w:rsidRPr="00491464" w:rsidRDefault="00C526C4" w:rsidP="004914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464">
        <w:rPr>
          <w:rFonts w:ascii="Times New Roman" w:hAnsi="Times New Roman" w:cs="Times New Roman"/>
          <w:b/>
          <w:bCs/>
          <w:sz w:val="32"/>
          <w:szCs w:val="32"/>
        </w:rPr>
        <w:t>ЗАЯВА</w:t>
      </w:r>
    </w:p>
    <w:p w14:paraId="4D7AE190" w14:textId="77777777" w:rsidR="00C526C4" w:rsidRPr="00491464" w:rsidRDefault="00C526C4" w:rsidP="00C526C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2C332A" w14:textId="28A73E71" w:rsidR="00C526C4" w:rsidRPr="00A338C4" w:rsidRDefault="00A338C4" w:rsidP="00A338C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зв</w:t>
      </w:r>
      <w:r w:rsidRPr="00A338C4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>
        <w:rPr>
          <w:rFonts w:ascii="Times New Roman" w:hAnsi="Times New Roman" w:cs="Times New Roman"/>
          <w:sz w:val="32"/>
          <w:szCs w:val="32"/>
        </w:rPr>
        <w:t>язку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 _________________________, прошу надати дозвіл на використання автомобіля під таксі. В разі позитивного рішення, прошу Вас надати новий поліс автострахування. </w:t>
      </w:r>
      <w:proofErr w:type="spellStart"/>
      <w:r>
        <w:rPr>
          <w:rFonts w:ascii="Times New Roman" w:hAnsi="Times New Roman" w:cs="Times New Roman"/>
          <w:sz w:val="32"/>
          <w:szCs w:val="32"/>
        </w:rPr>
        <w:t>Зобов</w:t>
      </w:r>
      <w:proofErr w:type="spellEnd"/>
      <w:r w:rsidRPr="00A338C4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>
        <w:rPr>
          <w:rFonts w:ascii="Times New Roman" w:hAnsi="Times New Roman" w:cs="Times New Roman"/>
          <w:sz w:val="32"/>
          <w:szCs w:val="32"/>
        </w:rPr>
        <w:t>язуюсь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оплатити рахунок на різниц</w:t>
      </w:r>
      <w:r w:rsidR="00754BE0">
        <w:rPr>
          <w:rFonts w:ascii="Times New Roman" w:hAnsi="Times New Roman" w:cs="Times New Roman"/>
          <w:sz w:val="32"/>
          <w:szCs w:val="32"/>
        </w:rPr>
        <w:t>ю</w:t>
      </w:r>
      <w:r>
        <w:rPr>
          <w:rFonts w:ascii="Times New Roman" w:hAnsi="Times New Roman" w:cs="Times New Roman"/>
          <w:sz w:val="32"/>
          <w:szCs w:val="32"/>
        </w:rPr>
        <w:t xml:space="preserve"> по страховому полісу до настання нового лізингового платежу.</w:t>
      </w:r>
    </w:p>
    <w:p w14:paraId="00B3DB02" w14:textId="77777777" w:rsidR="00C526C4" w:rsidRPr="00491464" w:rsidRDefault="00C526C4" w:rsidP="000718D1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</w:p>
    <w:p w14:paraId="0EE57BE0" w14:textId="77777777" w:rsidR="00C526C4" w:rsidRPr="00491464" w:rsidRDefault="00C526C4" w:rsidP="000718D1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</w:p>
    <w:p w14:paraId="14CDF0EF" w14:textId="77777777" w:rsidR="00C526C4" w:rsidRPr="00491464" w:rsidRDefault="00C526C4" w:rsidP="000718D1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</w:p>
    <w:p w14:paraId="0994F17A" w14:textId="3384FB02" w:rsidR="00C526C4" w:rsidRPr="00491464" w:rsidRDefault="000718D1" w:rsidP="00C526C4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91464">
        <w:rPr>
          <w:rFonts w:ascii="Times New Roman" w:hAnsi="Times New Roman" w:cs="Times New Roman"/>
          <w:sz w:val="32"/>
          <w:szCs w:val="32"/>
        </w:rPr>
        <w:t>Дата «___»__________ 20___ р.</w:t>
      </w:r>
    </w:p>
    <w:p w14:paraId="0F9E4DB4" w14:textId="47179AED" w:rsidR="000718D1" w:rsidRPr="00491464" w:rsidRDefault="000718D1" w:rsidP="00C526C4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6F9F5A33" w14:textId="2B525986" w:rsidR="000718D1" w:rsidRPr="00491464" w:rsidRDefault="000718D1" w:rsidP="00C526C4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491464">
        <w:rPr>
          <w:rFonts w:ascii="Times New Roman" w:hAnsi="Times New Roman" w:cs="Times New Roman"/>
          <w:sz w:val="32"/>
          <w:szCs w:val="32"/>
        </w:rPr>
        <w:t>Підпис _____________________</w:t>
      </w:r>
    </w:p>
    <w:p w14:paraId="32008ABF" w14:textId="77777777" w:rsidR="00C526C4" w:rsidRPr="00491464" w:rsidRDefault="00C526C4">
      <w:pPr>
        <w:rPr>
          <w:rFonts w:ascii="Times New Roman" w:hAnsi="Times New Roman" w:cs="Times New Roman"/>
          <w:sz w:val="32"/>
          <w:szCs w:val="32"/>
        </w:rPr>
      </w:pPr>
    </w:p>
    <w:p w14:paraId="59D7886B" w14:textId="77777777" w:rsidR="00C526C4" w:rsidRPr="00491464" w:rsidRDefault="00C526C4">
      <w:pPr>
        <w:rPr>
          <w:rFonts w:ascii="Times New Roman" w:hAnsi="Times New Roman" w:cs="Times New Roman"/>
          <w:sz w:val="32"/>
          <w:szCs w:val="32"/>
        </w:rPr>
      </w:pPr>
    </w:p>
    <w:p w14:paraId="3C995234" w14:textId="77777777" w:rsidR="00C526C4" w:rsidRPr="00491464" w:rsidRDefault="00C526C4">
      <w:pPr>
        <w:rPr>
          <w:rFonts w:ascii="Times New Roman" w:hAnsi="Times New Roman" w:cs="Times New Roman"/>
          <w:sz w:val="32"/>
          <w:szCs w:val="32"/>
        </w:rPr>
      </w:pPr>
    </w:p>
    <w:sectPr w:rsidR="00C526C4" w:rsidRPr="00491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454909" w14:textId="77777777" w:rsidR="00634CB3" w:rsidRDefault="00634CB3" w:rsidP="00491464">
      <w:pPr>
        <w:spacing w:after="0" w:line="240" w:lineRule="auto"/>
      </w:pPr>
      <w:r>
        <w:separator/>
      </w:r>
    </w:p>
  </w:endnote>
  <w:endnote w:type="continuationSeparator" w:id="0">
    <w:p w14:paraId="1CC865DD" w14:textId="77777777" w:rsidR="00634CB3" w:rsidRDefault="00634CB3" w:rsidP="00491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8806ED" w14:textId="77777777" w:rsidR="00634CB3" w:rsidRDefault="00634CB3" w:rsidP="00491464">
      <w:pPr>
        <w:spacing w:after="0" w:line="240" w:lineRule="auto"/>
      </w:pPr>
      <w:r>
        <w:separator/>
      </w:r>
    </w:p>
  </w:footnote>
  <w:footnote w:type="continuationSeparator" w:id="0">
    <w:p w14:paraId="5F58CF90" w14:textId="77777777" w:rsidR="00634CB3" w:rsidRDefault="00634CB3" w:rsidP="004914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C4"/>
    <w:rsid w:val="000718D1"/>
    <w:rsid w:val="002854DB"/>
    <w:rsid w:val="003A6883"/>
    <w:rsid w:val="00446E2A"/>
    <w:rsid w:val="00491464"/>
    <w:rsid w:val="00634CB3"/>
    <w:rsid w:val="006D0DD9"/>
    <w:rsid w:val="00702D79"/>
    <w:rsid w:val="00754BE0"/>
    <w:rsid w:val="00A338C4"/>
    <w:rsid w:val="00AE2C4F"/>
    <w:rsid w:val="00C526C4"/>
    <w:rsid w:val="00CF31C7"/>
    <w:rsid w:val="00D133E3"/>
    <w:rsid w:val="00FA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A3F0D6"/>
  <w15:docId w15:val="{06252717-781D-4C24-80EC-60ED6B9D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6C4"/>
    <w:pPr>
      <w:spacing w:after="200" w:line="276" w:lineRule="auto"/>
    </w:pPr>
    <w:rPr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464"/>
    <w:rPr>
      <w:lang w:val="uk-UA"/>
    </w:rPr>
  </w:style>
  <w:style w:type="paragraph" w:styleId="Footer">
    <w:name w:val="footer"/>
    <w:basedOn w:val="Normal"/>
    <w:link w:val="FooterChar"/>
    <w:uiPriority w:val="99"/>
    <w:unhideWhenUsed/>
    <w:rsid w:val="00491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464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58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e201e-6075-4f94-8c3a-1d42878869d7">
      <Terms xmlns="http://schemas.microsoft.com/office/infopath/2007/PartnerControls"/>
    </lcf76f155ced4ddcb4097134ff3c332f>
    <TaxCatchAll xmlns="28024d25-7893-4d4b-b6a8-3ff3007d70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FFAB1508817841B0B762D64F870E66" ma:contentTypeVersion="18" ma:contentTypeDescription="Создание документа." ma:contentTypeScope="" ma:versionID="83bdde42a13334c51deb6681117ad876">
  <xsd:schema xmlns:xsd="http://www.w3.org/2001/XMLSchema" xmlns:xs="http://www.w3.org/2001/XMLSchema" xmlns:p="http://schemas.microsoft.com/office/2006/metadata/properties" xmlns:ns2="924e201e-6075-4f94-8c3a-1d42878869d7" xmlns:ns3="28024d25-7893-4d4b-b6a8-3ff3007d7037" targetNamespace="http://schemas.microsoft.com/office/2006/metadata/properties" ma:root="true" ma:fieldsID="8619f448d98c6aa9ad7363a973ebd142" ns2:_="" ns3:_="">
    <xsd:import namespace="924e201e-6075-4f94-8c3a-1d42878869d7"/>
    <xsd:import namespace="28024d25-7893-4d4b-b6a8-3ff3007d7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e201e-6075-4f94-8c3a-1d4287886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aef651-dcaf-4201-91a2-13e151bcc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24d25-7893-4d4b-b6a8-3ff3007d7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9a68bc-4de7-4487-a1ec-a24b423e5d6a}" ma:internalName="TaxCatchAll" ma:showField="CatchAllData" ma:web="28024d25-7893-4d4b-b6a8-3ff3007d7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701DB4-C53B-4749-A127-4B81994CC927}">
  <ds:schemaRefs>
    <ds:schemaRef ds:uri="http://schemas.microsoft.com/office/2006/metadata/properties"/>
    <ds:schemaRef ds:uri="http://schemas.microsoft.com/office/infopath/2007/PartnerControls"/>
    <ds:schemaRef ds:uri="924e201e-6075-4f94-8c3a-1d42878869d7"/>
    <ds:schemaRef ds:uri="28024d25-7893-4d4b-b6a8-3ff3007d7037"/>
  </ds:schemaRefs>
</ds:datastoreItem>
</file>

<file path=customXml/itemProps2.xml><?xml version="1.0" encoding="utf-8"?>
<ds:datastoreItem xmlns:ds="http://schemas.openxmlformats.org/officeDocument/2006/customXml" ds:itemID="{3776BE77-16ED-41AD-B71C-D9AA1E39E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e201e-6075-4f94-8c3a-1d42878869d7"/>
    <ds:schemaRef ds:uri="28024d25-7893-4d4b-b6a8-3ff3007d7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E17862-C732-465A-9078-C517C432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387</Characters>
  <Application>Microsoft Office Word</Application>
  <DocSecurity>0</DocSecurity>
  <Lines>24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Ольга Геннадіївна</dc:creator>
  <cp:keywords/>
  <dc:description/>
  <cp:lastModifiedBy>Логінова Анастасія</cp:lastModifiedBy>
  <cp:revision>4</cp:revision>
  <cp:lastPrinted>2022-08-12T10:03:00Z</cp:lastPrinted>
  <dcterms:created xsi:type="dcterms:W3CDTF">2023-03-29T08:02:00Z</dcterms:created>
  <dcterms:modified xsi:type="dcterms:W3CDTF">2026-08-21T08:26:00Z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